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D471D" w14:textId="77777777" w:rsidR="00007646" w:rsidRDefault="0050737A" w:rsidP="00007646">
      <w:pPr>
        <w:jc w:val="center"/>
        <w:rPr>
          <w:b/>
          <w:u w:val="single"/>
        </w:rPr>
      </w:pPr>
      <w:r w:rsidRPr="009A173B">
        <w:rPr>
          <w:b/>
          <w:u w:val="single"/>
        </w:rPr>
        <w:t>WBBA Meeting Minutes</w:t>
      </w:r>
    </w:p>
    <w:p w14:paraId="1BAD5AAD" w14:textId="71E4B91E" w:rsidR="0050737A" w:rsidRPr="00007646" w:rsidRDefault="00BB2741" w:rsidP="00007646">
      <w:pPr>
        <w:jc w:val="center"/>
        <w:rPr>
          <w:b/>
          <w:u w:val="single"/>
        </w:rPr>
      </w:pPr>
      <w:r>
        <w:t>August</w:t>
      </w:r>
      <w:r w:rsidR="0050737A">
        <w:t xml:space="preserve"> 1</w:t>
      </w:r>
      <w:r w:rsidR="00007646">
        <w:t>3</w:t>
      </w:r>
      <w:r w:rsidR="0050737A">
        <w:t>, 2019</w:t>
      </w:r>
    </w:p>
    <w:p w14:paraId="38F783C3" w14:textId="368E6922" w:rsidR="0050737A" w:rsidRDefault="0050737A" w:rsidP="0050737A">
      <w:r>
        <w:t xml:space="preserve">The meeting was called by President Jeremy Matthews. Moved to open by </w:t>
      </w:r>
      <w:r w:rsidR="00007646">
        <w:t>Michael Fleetwood</w:t>
      </w:r>
      <w:r>
        <w:t xml:space="preserve"> and seconded by</w:t>
      </w:r>
      <w:r w:rsidR="00007646">
        <w:t xml:space="preserve"> Chris Herring</w:t>
      </w:r>
      <w:r>
        <w:t>. All in favor.</w:t>
      </w:r>
    </w:p>
    <w:p w14:paraId="59A7962E" w14:textId="5A78E14E" w:rsidR="0050737A" w:rsidRDefault="0050737A" w:rsidP="0050737A">
      <w:r>
        <w:t xml:space="preserve">Minutes from the last meeting (on </w:t>
      </w:r>
      <w:r w:rsidR="00007646">
        <w:t>May 14</w:t>
      </w:r>
      <w:r>
        <w:t xml:space="preserve">, 2019) are online on band web site or see </w:t>
      </w:r>
      <w:proofErr w:type="spellStart"/>
      <w:r w:rsidR="00007646">
        <w:t>Britnee</w:t>
      </w:r>
      <w:proofErr w:type="spellEnd"/>
      <w:r w:rsidR="00007646">
        <w:t xml:space="preserve"> Stephens</w:t>
      </w:r>
      <w:r>
        <w:t xml:space="preserve"> for a copy of them. Move to accept them by </w:t>
      </w:r>
      <w:r w:rsidR="00007646">
        <w:t xml:space="preserve">Misty King </w:t>
      </w:r>
      <w:r>
        <w:t xml:space="preserve">and seconded by </w:t>
      </w:r>
      <w:r w:rsidR="00007646">
        <w:t>Heather Perkins</w:t>
      </w:r>
      <w:r>
        <w:t xml:space="preserve">. </w:t>
      </w:r>
    </w:p>
    <w:p w14:paraId="1CC8A104" w14:textId="57D5CE0C" w:rsidR="0050737A" w:rsidRDefault="0050737A" w:rsidP="0050737A"/>
    <w:p w14:paraId="404E9A05" w14:textId="56BE0166" w:rsidR="0050737A" w:rsidRDefault="0050737A" w:rsidP="0050737A">
      <w:r>
        <w:t>First order of business was the financial report from Melissa Caylor, Treasurer.</w:t>
      </w:r>
    </w:p>
    <w:p w14:paraId="52489A91" w14:textId="7E1E11C2" w:rsidR="0050737A" w:rsidRDefault="0050737A" w:rsidP="0050737A">
      <w:pPr>
        <w:rPr>
          <w:b/>
          <w:u w:val="single"/>
        </w:rPr>
      </w:pPr>
      <w:r>
        <w:rPr>
          <w:b/>
          <w:u w:val="single"/>
        </w:rPr>
        <w:t>Treasurer Report</w:t>
      </w:r>
    </w:p>
    <w:p w14:paraId="629C4320" w14:textId="6526F9D3" w:rsidR="0050737A" w:rsidRDefault="00007646" w:rsidP="0050737A">
      <w:r>
        <w:t xml:space="preserve">The </w:t>
      </w:r>
      <w:r w:rsidR="009A173B">
        <w:t>report will be posted online on the band web site</w:t>
      </w:r>
      <w:r>
        <w:t xml:space="preserve"> as soon as possible we have approximately $60,000 in the bank.</w:t>
      </w:r>
    </w:p>
    <w:p w14:paraId="6E1CB1F7" w14:textId="5DE44791" w:rsidR="009A173B" w:rsidRDefault="009A173B" w:rsidP="0050737A"/>
    <w:p w14:paraId="199A62D0" w14:textId="2BBC882E" w:rsidR="009A173B" w:rsidRDefault="009A173B" w:rsidP="0050737A">
      <w:r>
        <w:rPr>
          <w:b/>
          <w:u w:val="single"/>
        </w:rPr>
        <w:t>New Business</w:t>
      </w:r>
    </w:p>
    <w:p w14:paraId="23645BFA" w14:textId="30FAFD3C" w:rsidR="009A173B" w:rsidRDefault="00007646" w:rsidP="00007646">
      <w:pPr>
        <w:pStyle w:val="ListBullet"/>
      </w:pPr>
      <w:r>
        <w:rPr>
          <w:u w:val="single"/>
        </w:rPr>
        <w:t>Rock a thon</w:t>
      </w:r>
      <w:r w:rsidR="00BB2741">
        <w:rPr>
          <w:u w:val="single"/>
        </w:rPr>
        <w:t>:</w:t>
      </w:r>
      <w:r>
        <w:t xml:space="preserve"> Chris stated the school board is putting lots of restrictions on what we can have and do here on school property, we are looking at Lake Point station as </w:t>
      </w:r>
      <w:r w:rsidR="00BB2741">
        <w:t>a</w:t>
      </w:r>
      <w:r>
        <w:t>n option</w:t>
      </w:r>
      <w:r w:rsidR="00BB2741">
        <w:t>. It will be held on 9/13/19.</w:t>
      </w:r>
    </w:p>
    <w:p w14:paraId="70569888" w14:textId="7F51C602" w:rsidR="00BB2741" w:rsidRDefault="00BB2741" w:rsidP="00BB2741">
      <w:pPr>
        <w:pStyle w:val="ListBullet"/>
      </w:pPr>
      <w:r>
        <w:rPr>
          <w:u w:val="single"/>
        </w:rPr>
        <w:t xml:space="preserve">Boston Butt Sale: </w:t>
      </w:r>
      <w:r>
        <w:t>Our regular vendor is unavailable we are looking at using Fired Up Grill BBQ</w:t>
      </w:r>
    </w:p>
    <w:p w14:paraId="7F264916" w14:textId="07AB6C23" w:rsidR="00BB2741" w:rsidRDefault="00BB2741" w:rsidP="00BB2741">
      <w:pPr>
        <w:pStyle w:val="ListBullet"/>
      </w:pPr>
      <w:r>
        <w:rPr>
          <w:u w:val="single"/>
        </w:rPr>
        <w:t>Discount Card Sale:</w:t>
      </w:r>
      <w:r>
        <w:t xml:space="preserve"> Will be Tuesday August 26, 2019 money will be due 9/6/19, We still need volunteers,</w:t>
      </w:r>
    </w:p>
    <w:p w14:paraId="566030E3" w14:textId="0AC11442" w:rsidR="00BB2741" w:rsidRDefault="00BB2741" w:rsidP="00BB2741">
      <w:pPr>
        <w:pStyle w:val="ListBullet"/>
      </w:pPr>
      <w:r>
        <w:rPr>
          <w:u w:val="single"/>
        </w:rPr>
        <w:t>Cookbook:</w:t>
      </w:r>
      <w:r>
        <w:t xml:space="preserve"> The plan is to collect recipes this year and sale them next year.</w:t>
      </w:r>
    </w:p>
    <w:p w14:paraId="2C32DA7B" w14:textId="06CE55D3" w:rsidR="00BB2741" w:rsidRPr="00007646" w:rsidRDefault="00BB2741" w:rsidP="00BB2741">
      <w:pPr>
        <w:pStyle w:val="ListBullet"/>
      </w:pPr>
      <w:r>
        <w:t xml:space="preserve">We also discussed car magnets / blankets / scarfs and beanies that we could sale </w:t>
      </w:r>
      <w:proofErr w:type="gramStart"/>
      <w:r>
        <w:t>year round</w:t>
      </w:r>
      <w:proofErr w:type="gramEnd"/>
      <w:r>
        <w:t>.</w:t>
      </w:r>
    </w:p>
    <w:p w14:paraId="2DA33FA0" w14:textId="11200FC3" w:rsidR="009A173B" w:rsidRDefault="009A173B" w:rsidP="0050737A">
      <w:r>
        <w:t>Move to accept</w:t>
      </w:r>
      <w:r w:rsidR="000B1B67">
        <w:t xml:space="preserve"> the results by Sh</w:t>
      </w:r>
      <w:r w:rsidR="00856B99">
        <w:t xml:space="preserve">elby Vasquez and seconded by </w:t>
      </w:r>
      <w:r w:rsidR="006F0FD4">
        <w:t>Michael Fleetwood</w:t>
      </w:r>
      <w:r w:rsidR="00856B99">
        <w:t>.</w:t>
      </w:r>
    </w:p>
    <w:p w14:paraId="377AF3D8" w14:textId="3FB7B9A3" w:rsidR="00856B99" w:rsidRDefault="00856B99" w:rsidP="0050737A">
      <w:pPr>
        <w:rPr>
          <w:b/>
          <w:u w:val="single"/>
        </w:rPr>
      </w:pPr>
      <w:r>
        <w:rPr>
          <w:b/>
          <w:u w:val="single"/>
        </w:rPr>
        <w:t>Old Business</w:t>
      </w:r>
    </w:p>
    <w:p w14:paraId="18D2BE75" w14:textId="1156E50E" w:rsidR="00132ACB" w:rsidRDefault="006F0FD4" w:rsidP="0050737A">
      <w:r>
        <w:t>No old business to discuss.</w:t>
      </w:r>
    </w:p>
    <w:p w14:paraId="21E84834" w14:textId="7C69185D" w:rsidR="00132ACB" w:rsidRDefault="00132ACB" w:rsidP="0050737A">
      <w:pPr>
        <w:rPr>
          <w:b/>
          <w:u w:val="single"/>
        </w:rPr>
      </w:pPr>
      <w:r>
        <w:rPr>
          <w:b/>
          <w:u w:val="single"/>
        </w:rPr>
        <w:t>Mr.</w:t>
      </w:r>
      <w:r w:rsidR="006F0FD4">
        <w:rPr>
          <w:b/>
          <w:u w:val="single"/>
        </w:rPr>
        <w:t xml:space="preserve"> </w:t>
      </w:r>
      <w:proofErr w:type="spellStart"/>
      <w:r w:rsidR="006F0FD4">
        <w:rPr>
          <w:b/>
          <w:u w:val="single"/>
        </w:rPr>
        <w:t>Kobito</w:t>
      </w:r>
      <w:proofErr w:type="spellEnd"/>
      <w:r w:rsidR="00363156">
        <w:rPr>
          <w:b/>
          <w:u w:val="single"/>
        </w:rPr>
        <w:t xml:space="preserve"> Report</w:t>
      </w:r>
    </w:p>
    <w:p w14:paraId="4DF59694" w14:textId="15E55F14" w:rsidR="00363156" w:rsidRDefault="006F0FD4" w:rsidP="0050737A">
      <w:r>
        <w:t xml:space="preserve">Holly </w:t>
      </w:r>
      <w:proofErr w:type="spellStart"/>
      <w:r>
        <w:t>Maldinato</w:t>
      </w:r>
      <w:proofErr w:type="spellEnd"/>
      <w:r>
        <w:t xml:space="preserve"> is the new ass</w:t>
      </w:r>
      <w:r w:rsidR="00414FFB">
        <w:t>istant band director</w:t>
      </w:r>
    </w:p>
    <w:p w14:paraId="1B7D300D" w14:textId="376B8570" w:rsidR="00414FFB" w:rsidRDefault="00414FFB" w:rsidP="0050737A">
      <w:r>
        <w:t>We really need everyone to get involved</w:t>
      </w:r>
    </w:p>
    <w:p w14:paraId="38C5377E" w14:textId="443630F5" w:rsidR="00363156" w:rsidRDefault="00363156" w:rsidP="0050737A">
      <w:r>
        <w:t>Motion to end meeting was made by Mi</w:t>
      </w:r>
      <w:r w:rsidR="00414FFB">
        <w:t>chael Fleetwood</w:t>
      </w:r>
      <w:r>
        <w:t xml:space="preserve"> and seconded by </w:t>
      </w:r>
      <w:r w:rsidR="00414FFB">
        <w:t>Shelby Vasquez</w:t>
      </w:r>
      <w:r>
        <w:t>. All in favor.</w:t>
      </w:r>
    </w:p>
    <w:p w14:paraId="7329EF60" w14:textId="2AD13568" w:rsidR="00363156" w:rsidRDefault="00363156" w:rsidP="0050737A"/>
    <w:p w14:paraId="36FA9041" w14:textId="1E873C22" w:rsidR="00363156" w:rsidRDefault="00363156" w:rsidP="0050737A">
      <w:r>
        <w:t>Minutes recorded by:</w:t>
      </w:r>
    </w:p>
    <w:p w14:paraId="451A96C7" w14:textId="46820D66" w:rsidR="00363156" w:rsidRPr="00363156" w:rsidRDefault="00363156" w:rsidP="0050737A">
      <w:r>
        <w:t>Britnee Stephens, Secretary</w:t>
      </w:r>
    </w:p>
    <w:p w14:paraId="27ECB14D" w14:textId="3E5AA499" w:rsidR="00132ACB" w:rsidRDefault="00132ACB" w:rsidP="0050737A">
      <w:bookmarkStart w:id="0" w:name="_GoBack"/>
      <w:bookmarkEnd w:id="0"/>
    </w:p>
    <w:p w14:paraId="36696251" w14:textId="03ED8403" w:rsidR="00132ACB" w:rsidRDefault="00132ACB" w:rsidP="0050737A"/>
    <w:p w14:paraId="49EE1E9D" w14:textId="4F19375D" w:rsidR="00132ACB" w:rsidRDefault="00132ACB" w:rsidP="0050737A"/>
    <w:p w14:paraId="156DCBD2" w14:textId="3030F362" w:rsidR="00132ACB" w:rsidRDefault="00132ACB" w:rsidP="0050737A"/>
    <w:p w14:paraId="60F5C400" w14:textId="4F6D2631" w:rsidR="00132ACB" w:rsidRDefault="00132ACB" w:rsidP="0050737A"/>
    <w:p w14:paraId="295EF8C0" w14:textId="3B799426" w:rsidR="00132ACB" w:rsidRDefault="00132ACB" w:rsidP="0050737A"/>
    <w:p w14:paraId="42354AB3" w14:textId="117F8727" w:rsidR="00132ACB" w:rsidRDefault="00132ACB" w:rsidP="0050737A"/>
    <w:p w14:paraId="647099A4" w14:textId="4EC30471" w:rsidR="00132ACB" w:rsidRDefault="00132ACB" w:rsidP="0050737A"/>
    <w:p w14:paraId="2A8E310E" w14:textId="2BFC9CEF" w:rsidR="00132ACB" w:rsidRDefault="00132ACB" w:rsidP="0050737A"/>
    <w:p w14:paraId="151D552B" w14:textId="21590C05" w:rsidR="00132ACB" w:rsidRDefault="00132ACB" w:rsidP="0050737A"/>
    <w:p w14:paraId="702ED489" w14:textId="4F9C78DD" w:rsidR="00132ACB" w:rsidRDefault="00132ACB" w:rsidP="0050737A"/>
    <w:p w14:paraId="40D5A21B" w14:textId="5EB8CE42" w:rsidR="00132ACB" w:rsidRDefault="00132ACB" w:rsidP="0050737A"/>
    <w:p w14:paraId="72CD9BC1" w14:textId="54DD3CE3" w:rsidR="00132ACB" w:rsidRDefault="00132ACB" w:rsidP="0050737A"/>
    <w:p w14:paraId="4675C162" w14:textId="2E889C2D" w:rsidR="00132ACB" w:rsidRDefault="00132ACB" w:rsidP="0050737A"/>
    <w:p w14:paraId="49DC4071" w14:textId="21A0FD94" w:rsidR="00132ACB" w:rsidRDefault="00132ACB" w:rsidP="0050737A"/>
    <w:p w14:paraId="382CD807" w14:textId="77777777" w:rsidR="00132ACB" w:rsidRPr="00132ACB" w:rsidRDefault="00132ACB" w:rsidP="0050737A"/>
    <w:sectPr w:rsidR="00132ACB" w:rsidRPr="00132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16C8C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7A"/>
    <w:rsid w:val="00007646"/>
    <w:rsid w:val="000B1B67"/>
    <w:rsid w:val="00132ACB"/>
    <w:rsid w:val="00363156"/>
    <w:rsid w:val="00414FFB"/>
    <w:rsid w:val="0050737A"/>
    <w:rsid w:val="00555616"/>
    <w:rsid w:val="006F0FD4"/>
    <w:rsid w:val="00856B99"/>
    <w:rsid w:val="009A173B"/>
    <w:rsid w:val="00B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13F4"/>
  <w15:chartTrackingRefBased/>
  <w15:docId w15:val="{4F149012-41E8-4846-91C7-203697E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0764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STEPHENS</dc:creator>
  <cp:keywords/>
  <dc:description/>
  <cp:lastModifiedBy>JACKSON STEPHENS</cp:lastModifiedBy>
  <cp:revision>2</cp:revision>
  <dcterms:created xsi:type="dcterms:W3CDTF">2019-09-30T17:49:00Z</dcterms:created>
  <dcterms:modified xsi:type="dcterms:W3CDTF">2019-09-30T17:49:00Z</dcterms:modified>
</cp:coreProperties>
</file>